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502FDE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Чтение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51605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декабрь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51605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51605A">
        <w:rPr>
          <w:rFonts w:ascii="Times New Roman" w:hAnsi="Times New Roman"/>
          <w:b/>
          <w:color w:val="5F497A"/>
          <w:sz w:val="32"/>
          <w:u w:val="single"/>
          <w:lang w:val="ru-RU"/>
        </w:rPr>
        <w:t>1.12 2020- 3.12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51605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502FDE" w:rsidRPr="00502FDE" w:rsidRDefault="0051605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Д.Мамин 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–С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ибиряк « Серая шейка»</w:t>
            </w: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51605A">
              <w:rPr>
                <w:rFonts w:ascii="Times New Roman" w:hAnsi="Times New Roman"/>
                <w:b/>
                <w:color w:val="5F497A"/>
                <w:lang w:val="ru-RU"/>
              </w:rPr>
              <w:t>67-70 читать 1 -2 главу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51605A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2 .12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502FDE" w:rsidRPr="00502FDE" w:rsidRDefault="0051605A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Д. Мамин – Сибиряк « Серая шейка»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51605A">
              <w:rPr>
                <w:lang w:val="ru-RU"/>
              </w:rPr>
              <w:t>70-75  читать 3-4 главу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51605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6376E" w:rsidRPr="00502FDE" w:rsidRDefault="0051605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Ч Айтматов « Мать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олениха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502FD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С </w:t>
            </w:r>
            <w:r w:rsidR="0051605A">
              <w:rPr>
                <w:lang w:val="ru-RU"/>
              </w:rPr>
              <w:t>75-82 читать пересказывать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Default="00EF175A" w:rsidP="00502FDE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18.11.2020</w:t>
            </w:r>
          </w:p>
          <w:p w:rsidR="00EF175A" w:rsidRPr="00FC10B8" w:rsidRDefault="00EF175A" w:rsidP="00502FDE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Обобщение по разделу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EF175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52 ответить на вопросы. Тест </w:t>
            </w:r>
          </w:p>
          <w:p w:rsidR="0066376E" w:rsidRPr="004E4FFB" w:rsidRDefault="0066376E" w:rsidP="002274DE">
            <w:pPr>
              <w:rPr>
                <w:lang w:val="ru-RU"/>
              </w:rPr>
            </w:pP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19.11.2020</w:t>
            </w:r>
          </w:p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А.С. Пушкин « Сказки о мертвой царевне и о семи богатырях»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F175A">
              <w:rPr>
                <w:lang w:val="ru-RU"/>
              </w:rPr>
              <w:t>С 54-57 читать пересказывать</w:t>
            </w:r>
          </w:p>
        </w:tc>
      </w:tr>
      <w:tr w:rsidR="00EF175A" w:rsidRPr="001015C8" w:rsidTr="001015C8">
        <w:tc>
          <w:tcPr>
            <w:tcW w:w="574" w:type="dxa"/>
            <w:shd w:val="clear" w:color="auto" w:fill="auto"/>
            <w:vAlign w:val="center"/>
          </w:tcPr>
          <w:p w:rsidR="00EF175A" w:rsidRDefault="00EF175A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24.11.2020</w:t>
            </w:r>
          </w:p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А.Ш. Пушкин « Сказка о мертвой царевне и о семи богатырях»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F175A" w:rsidRDefault="00EF175A" w:rsidP="002274DE">
            <w:pPr>
              <w:rPr>
                <w:lang w:val="ru-RU"/>
              </w:rPr>
            </w:pPr>
            <w:r>
              <w:rPr>
                <w:lang w:val="ru-RU"/>
              </w:rPr>
              <w:t>С 58-60 читать выразительно</w:t>
            </w:r>
          </w:p>
        </w:tc>
      </w:tr>
      <w:tr w:rsidR="00EF175A" w:rsidRPr="001015C8" w:rsidTr="001015C8">
        <w:tc>
          <w:tcPr>
            <w:tcW w:w="574" w:type="dxa"/>
            <w:shd w:val="clear" w:color="auto" w:fill="auto"/>
            <w:vAlign w:val="center"/>
          </w:tcPr>
          <w:p w:rsidR="00EF175A" w:rsidRDefault="00EF175A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25.11.2020</w:t>
            </w:r>
          </w:p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А.С. Пушкин « Сказка о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метвой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царевне и о семи богатырях»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F175A" w:rsidRDefault="00EF175A" w:rsidP="002274DE">
            <w:pPr>
              <w:rPr>
                <w:lang w:val="ru-RU"/>
              </w:rPr>
            </w:pPr>
            <w:r>
              <w:rPr>
                <w:lang w:val="ru-RU"/>
              </w:rPr>
              <w:t>С 60-63 выучить отрывок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95" w:rsidRDefault="00103B95" w:rsidP="00622399">
      <w:r>
        <w:separator/>
      </w:r>
    </w:p>
  </w:endnote>
  <w:endnote w:type="continuationSeparator" w:id="0">
    <w:p w:rsidR="00103B95" w:rsidRDefault="00103B95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95" w:rsidRDefault="00103B95" w:rsidP="00622399">
      <w:r>
        <w:separator/>
      </w:r>
    </w:p>
  </w:footnote>
  <w:footnote w:type="continuationSeparator" w:id="0">
    <w:p w:rsidR="00103B95" w:rsidRDefault="00103B95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E23E3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51605A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03B95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02FDE"/>
    <w:rsid w:val="0051605A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478D6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50989"/>
    <w:rsid w:val="00C8326E"/>
    <w:rsid w:val="00CC746B"/>
    <w:rsid w:val="00CE7016"/>
    <w:rsid w:val="00D1262B"/>
    <w:rsid w:val="00D201C8"/>
    <w:rsid w:val="00D25612"/>
    <w:rsid w:val="00D56AC2"/>
    <w:rsid w:val="00D717D2"/>
    <w:rsid w:val="00DA0C65"/>
    <w:rsid w:val="00DA5C09"/>
    <w:rsid w:val="00DF13CD"/>
    <w:rsid w:val="00DF6CFB"/>
    <w:rsid w:val="00E3642E"/>
    <w:rsid w:val="00E64BD1"/>
    <w:rsid w:val="00E66485"/>
    <w:rsid w:val="00E85310"/>
    <w:rsid w:val="00E86B8C"/>
    <w:rsid w:val="00E90E13"/>
    <w:rsid w:val="00E91211"/>
    <w:rsid w:val="00EC4EA7"/>
    <w:rsid w:val="00EF175A"/>
    <w:rsid w:val="00FC10B8"/>
    <w:rsid w:val="00FC6231"/>
    <w:rsid w:val="00FE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FFDFC-3B6E-4E3E-8931-5CC78867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830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2020-11-28T16:50:00Z</dcterms:created>
  <dcterms:modified xsi:type="dcterms:W3CDTF">2020-11-28T16:50:00Z</dcterms:modified>
</cp:coreProperties>
</file>